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9B79" w14:textId="301E6B2C" w:rsidR="00920708" w:rsidRPr="005370FF" w:rsidRDefault="004F5323" w:rsidP="004F5323">
      <w:pPr>
        <w:jc w:val="center"/>
        <w:rPr>
          <w:b/>
          <w:sz w:val="52"/>
          <w:szCs w:val="52"/>
        </w:rPr>
      </w:pPr>
      <w:r w:rsidRPr="005370FF">
        <w:rPr>
          <w:b/>
          <w:sz w:val="52"/>
          <w:szCs w:val="52"/>
        </w:rPr>
        <w:t xml:space="preserve">Murphey Basketball Schedule </w:t>
      </w:r>
      <w:r w:rsidR="00E471AF" w:rsidRPr="005370FF">
        <w:rPr>
          <w:b/>
          <w:sz w:val="52"/>
          <w:szCs w:val="52"/>
        </w:rPr>
        <w:t>2024-2025</w:t>
      </w:r>
    </w:p>
    <w:p w14:paraId="7B381050" w14:textId="5F84B1C1" w:rsidR="00E471AF" w:rsidRDefault="00E471AF" w:rsidP="00AB3422">
      <w:pPr>
        <w:spacing w:after="0" w:line="240" w:lineRule="auto"/>
        <w:jc w:val="center"/>
      </w:pPr>
      <w:bookmarkStart w:id="0" w:name="_GoBack"/>
      <w:bookmarkEnd w:id="0"/>
    </w:p>
    <w:p w14:paraId="7F5EA0D3" w14:textId="77777777" w:rsidR="00AB3422" w:rsidRDefault="00AB3422" w:rsidP="00AB3422">
      <w:pPr>
        <w:spacing w:after="0" w:line="240" w:lineRule="auto"/>
        <w:jc w:val="center"/>
      </w:pPr>
    </w:p>
    <w:p w14:paraId="7B1E712D" w14:textId="2BF1EDAF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Thursday, November 14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59E8BCCA" w14:textId="2439D6A8" w:rsidR="004F5323" w:rsidRPr="006B7760" w:rsidRDefault="004F5323" w:rsidP="00E471AF">
      <w:pPr>
        <w:spacing w:after="240" w:line="240" w:lineRule="auto"/>
        <w:jc w:val="center"/>
        <w:rPr>
          <w:sz w:val="40"/>
          <w:szCs w:val="40"/>
        </w:rPr>
      </w:pPr>
      <w:r w:rsidRPr="006B7760">
        <w:rPr>
          <w:sz w:val="40"/>
          <w:szCs w:val="40"/>
        </w:rPr>
        <w:t xml:space="preserve">Hephzibah @ </w:t>
      </w:r>
      <w:r w:rsidRPr="006B7760">
        <w:rPr>
          <w:color w:val="4472C4" w:themeColor="accent1"/>
          <w:sz w:val="40"/>
          <w:szCs w:val="40"/>
        </w:rPr>
        <w:t>Murphey</w:t>
      </w:r>
    </w:p>
    <w:p w14:paraId="509F6B85" w14:textId="77777777" w:rsidR="004F5323" w:rsidRPr="009F60F2" w:rsidRDefault="004F5323" w:rsidP="00E471AF">
      <w:pPr>
        <w:spacing w:after="0" w:line="240" w:lineRule="auto"/>
        <w:jc w:val="center"/>
        <w:rPr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Saturday, November 16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0EECBADD" w14:textId="2AD440B8" w:rsidR="004F5323" w:rsidRPr="006B7760" w:rsidRDefault="004F5323" w:rsidP="004F5323">
      <w:pPr>
        <w:jc w:val="center"/>
        <w:rPr>
          <w:sz w:val="40"/>
          <w:szCs w:val="40"/>
        </w:rPr>
      </w:pPr>
      <w:r w:rsidRPr="006B7760">
        <w:rPr>
          <w:color w:val="4472C4" w:themeColor="accent1"/>
          <w:sz w:val="40"/>
          <w:szCs w:val="40"/>
        </w:rPr>
        <w:t>Murphey</w:t>
      </w:r>
      <w:r w:rsidRPr="006B7760">
        <w:rPr>
          <w:sz w:val="40"/>
          <w:szCs w:val="40"/>
        </w:rPr>
        <w:t xml:space="preserve"> @ Richmond Hill</w:t>
      </w:r>
    </w:p>
    <w:p w14:paraId="2AC97931" w14:textId="77777777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Thursday, November 21</w:t>
      </w:r>
      <w:r w:rsidRPr="00FB40D4">
        <w:rPr>
          <w:color w:val="ED7D31" w:themeColor="accent2"/>
          <w:sz w:val="32"/>
          <w:szCs w:val="32"/>
          <w:vertAlign w:val="superscript"/>
        </w:rPr>
        <w:t>st</w:t>
      </w:r>
    </w:p>
    <w:p w14:paraId="0E3B1C87" w14:textId="77777777" w:rsidR="004F5323" w:rsidRPr="006B7760" w:rsidRDefault="004F5323" w:rsidP="004F5323">
      <w:pPr>
        <w:jc w:val="center"/>
        <w:rPr>
          <w:sz w:val="40"/>
          <w:szCs w:val="40"/>
        </w:rPr>
      </w:pPr>
      <w:r w:rsidRPr="006B7760">
        <w:rPr>
          <w:sz w:val="40"/>
          <w:szCs w:val="40"/>
        </w:rPr>
        <w:t>Hornsby</w:t>
      </w:r>
      <w:r w:rsidRPr="006B7760">
        <w:rPr>
          <w:color w:val="FFFF00"/>
          <w:sz w:val="40"/>
          <w:szCs w:val="40"/>
        </w:rPr>
        <w:t xml:space="preserve"> </w:t>
      </w:r>
      <w:r w:rsidRPr="006B7760">
        <w:rPr>
          <w:sz w:val="40"/>
          <w:szCs w:val="40"/>
        </w:rPr>
        <w:t xml:space="preserve">@ </w:t>
      </w:r>
      <w:r w:rsidRPr="006B7760">
        <w:rPr>
          <w:color w:val="4472C4" w:themeColor="accent1"/>
          <w:sz w:val="40"/>
          <w:szCs w:val="40"/>
        </w:rPr>
        <w:t>Murphey</w:t>
      </w:r>
    </w:p>
    <w:p w14:paraId="0CC224B6" w14:textId="77777777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Thursday, December 5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0F072067" w14:textId="77777777" w:rsidR="004F5323" w:rsidRPr="006B7760" w:rsidRDefault="004F5323" w:rsidP="004F5323">
      <w:pPr>
        <w:jc w:val="center"/>
        <w:rPr>
          <w:sz w:val="40"/>
          <w:szCs w:val="40"/>
        </w:rPr>
      </w:pPr>
      <w:r w:rsidRPr="006B7760">
        <w:rPr>
          <w:color w:val="4472C4" w:themeColor="accent1"/>
          <w:sz w:val="40"/>
          <w:szCs w:val="40"/>
        </w:rPr>
        <w:t>Murphey</w:t>
      </w:r>
      <w:r w:rsidRPr="006B7760">
        <w:rPr>
          <w:sz w:val="40"/>
          <w:szCs w:val="40"/>
        </w:rPr>
        <w:t xml:space="preserve"> @ Glenn Hills</w:t>
      </w:r>
    </w:p>
    <w:p w14:paraId="1F72D16F" w14:textId="77777777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Saturday, December 7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12D943C7" w14:textId="77777777" w:rsidR="004F5323" w:rsidRPr="006B7760" w:rsidRDefault="004F5323" w:rsidP="004F5323">
      <w:pPr>
        <w:jc w:val="center"/>
        <w:rPr>
          <w:sz w:val="40"/>
          <w:szCs w:val="40"/>
        </w:rPr>
      </w:pPr>
      <w:r w:rsidRPr="006B7760">
        <w:rPr>
          <w:sz w:val="40"/>
          <w:szCs w:val="40"/>
        </w:rPr>
        <w:t xml:space="preserve">Tutt @ </w:t>
      </w:r>
      <w:r w:rsidRPr="006B7760">
        <w:rPr>
          <w:color w:val="4472C4" w:themeColor="accent1"/>
          <w:sz w:val="40"/>
          <w:szCs w:val="40"/>
        </w:rPr>
        <w:t>Murphey</w:t>
      </w:r>
    </w:p>
    <w:p w14:paraId="3409E277" w14:textId="77777777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Thursday, December 12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7A41B968" w14:textId="77777777" w:rsidR="004F5323" w:rsidRPr="006B7760" w:rsidRDefault="004F5323" w:rsidP="004F5323">
      <w:pPr>
        <w:jc w:val="center"/>
        <w:rPr>
          <w:sz w:val="40"/>
          <w:szCs w:val="40"/>
        </w:rPr>
      </w:pPr>
      <w:r w:rsidRPr="006B7760">
        <w:rPr>
          <w:color w:val="4472C4" w:themeColor="accent1"/>
          <w:sz w:val="40"/>
          <w:szCs w:val="40"/>
        </w:rPr>
        <w:t>Murphey</w:t>
      </w:r>
      <w:r w:rsidRPr="006B7760">
        <w:rPr>
          <w:sz w:val="40"/>
          <w:szCs w:val="40"/>
        </w:rPr>
        <w:t xml:space="preserve"> @ Belair</w:t>
      </w:r>
    </w:p>
    <w:p w14:paraId="4672C43D" w14:textId="77777777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Saturday, December 14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3BDF42EF" w14:textId="77777777" w:rsidR="004F5323" w:rsidRPr="006B7760" w:rsidRDefault="004F5323" w:rsidP="004F5323">
      <w:pPr>
        <w:jc w:val="center"/>
        <w:rPr>
          <w:sz w:val="40"/>
          <w:szCs w:val="40"/>
        </w:rPr>
      </w:pPr>
      <w:r w:rsidRPr="006B7760">
        <w:rPr>
          <w:sz w:val="40"/>
          <w:szCs w:val="40"/>
        </w:rPr>
        <w:t>Bye Week</w:t>
      </w:r>
    </w:p>
    <w:p w14:paraId="7F179E71" w14:textId="77777777" w:rsidR="004F5323" w:rsidRPr="00FB40D4" w:rsidRDefault="004F5323" w:rsidP="00E471AF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FB40D4">
        <w:rPr>
          <w:color w:val="ED7D31" w:themeColor="accent2"/>
          <w:sz w:val="32"/>
          <w:szCs w:val="32"/>
        </w:rPr>
        <w:t>Thursday, December 19</w:t>
      </w:r>
      <w:r w:rsidRPr="00FB40D4">
        <w:rPr>
          <w:color w:val="ED7D31" w:themeColor="accent2"/>
          <w:sz w:val="32"/>
          <w:szCs w:val="32"/>
          <w:vertAlign w:val="superscript"/>
        </w:rPr>
        <w:t>th</w:t>
      </w:r>
    </w:p>
    <w:p w14:paraId="48264A2A" w14:textId="7AAB16AD" w:rsidR="004F5323" w:rsidRPr="006B7760" w:rsidRDefault="004F5323" w:rsidP="004F5323">
      <w:pPr>
        <w:jc w:val="center"/>
        <w:rPr>
          <w:color w:val="4472C4" w:themeColor="accent1"/>
          <w:sz w:val="40"/>
          <w:szCs w:val="40"/>
        </w:rPr>
      </w:pPr>
      <w:r w:rsidRPr="006B7760">
        <w:rPr>
          <w:sz w:val="40"/>
          <w:szCs w:val="40"/>
        </w:rPr>
        <w:t xml:space="preserve">Freedom Park @ </w:t>
      </w:r>
      <w:r w:rsidRPr="006B7760">
        <w:rPr>
          <w:color w:val="4472C4" w:themeColor="accent1"/>
          <w:sz w:val="40"/>
          <w:szCs w:val="40"/>
        </w:rPr>
        <w:t>Murphey</w:t>
      </w:r>
    </w:p>
    <w:p w14:paraId="1091D912" w14:textId="6B9B46F0" w:rsidR="009F60F2" w:rsidRPr="00592FA4" w:rsidRDefault="009F60F2" w:rsidP="009F60F2">
      <w:pPr>
        <w:spacing w:after="0" w:line="240" w:lineRule="auto"/>
        <w:jc w:val="center"/>
        <w:rPr>
          <w:color w:val="ED7D31" w:themeColor="accent2"/>
          <w:sz w:val="32"/>
          <w:szCs w:val="32"/>
        </w:rPr>
      </w:pPr>
      <w:r w:rsidRPr="00592FA4">
        <w:rPr>
          <w:color w:val="ED7D31" w:themeColor="accent2"/>
          <w:sz w:val="32"/>
          <w:szCs w:val="32"/>
        </w:rPr>
        <w:t>Thursday, January 9</w:t>
      </w:r>
      <w:r w:rsidRPr="00592FA4">
        <w:rPr>
          <w:color w:val="ED7D31" w:themeColor="accent2"/>
          <w:sz w:val="32"/>
          <w:szCs w:val="32"/>
          <w:vertAlign w:val="superscript"/>
        </w:rPr>
        <w:t>th</w:t>
      </w:r>
    </w:p>
    <w:p w14:paraId="3EFD49AB" w14:textId="0B45F6AF" w:rsidR="009F60F2" w:rsidRPr="006B7760" w:rsidRDefault="009F60F2" w:rsidP="004F5323">
      <w:pPr>
        <w:jc w:val="center"/>
        <w:rPr>
          <w:color w:val="4472C4" w:themeColor="accent1"/>
          <w:sz w:val="40"/>
          <w:szCs w:val="40"/>
        </w:rPr>
      </w:pPr>
      <w:r w:rsidRPr="006B7760">
        <w:rPr>
          <w:color w:val="4472C4" w:themeColor="accent1"/>
          <w:sz w:val="40"/>
          <w:szCs w:val="40"/>
        </w:rPr>
        <w:t xml:space="preserve">Murphey @ </w:t>
      </w:r>
      <w:r w:rsidRPr="006B7760">
        <w:rPr>
          <w:sz w:val="40"/>
          <w:szCs w:val="40"/>
        </w:rPr>
        <w:t>Pine Hills</w:t>
      </w:r>
    </w:p>
    <w:p w14:paraId="008913C8" w14:textId="384F121C" w:rsidR="005370FF" w:rsidRPr="009F60F2" w:rsidRDefault="009F60F2" w:rsidP="006B776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*</w:t>
      </w:r>
      <w:r w:rsidRPr="009F60F2">
        <w:rPr>
          <w:sz w:val="44"/>
          <w:szCs w:val="44"/>
        </w:rPr>
        <w:t>Thursday Games Begin @ 6:00 pm</w:t>
      </w:r>
    </w:p>
    <w:p w14:paraId="25B05C87" w14:textId="4C768A79" w:rsidR="009F60F2" w:rsidRPr="009F60F2" w:rsidRDefault="009F60F2" w:rsidP="004F5323">
      <w:pPr>
        <w:jc w:val="center"/>
        <w:rPr>
          <w:sz w:val="44"/>
          <w:szCs w:val="44"/>
        </w:rPr>
      </w:pPr>
      <w:r>
        <w:rPr>
          <w:sz w:val="44"/>
          <w:szCs w:val="44"/>
        </w:rPr>
        <w:t>*</w:t>
      </w:r>
      <w:r w:rsidRPr="009F60F2">
        <w:rPr>
          <w:sz w:val="44"/>
          <w:szCs w:val="44"/>
        </w:rPr>
        <w:t>Saturday Games Begin @ 10:00 am</w:t>
      </w:r>
    </w:p>
    <w:sectPr w:rsidR="009F60F2" w:rsidRPr="009F6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F18AC" w14:textId="77777777" w:rsidR="00906D52" w:rsidRDefault="00906D52" w:rsidP="00906D52">
      <w:pPr>
        <w:spacing w:after="0" w:line="240" w:lineRule="auto"/>
      </w:pPr>
      <w:r>
        <w:separator/>
      </w:r>
    </w:p>
  </w:endnote>
  <w:endnote w:type="continuationSeparator" w:id="0">
    <w:p w14:paraId="79B03586" w14:textId="77777777" w:rsidR="00906D52" w:rsidRDefault="00906D52" w:rsidP="0090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7141" w14:textId="77777777" w:rsidR="00906D52" w:rsidRDefault="00906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D229" w14:textId="77777777" w:rsidR="00906D52" w:rsidRDefault="00906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7BF4" w14:textId="77777777" w:rsidR="00906D52" w:rsidRDefault="00906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50C6" w14:textId="77777777" w:rsidR="00906D52" w:rsidRDefault="00906D52" w:rsidP="00906D52">
      <w:pPr>
        <w:spacing w:after="0" w:line="240" w:lineRule="auto"/>
      </w:pPr>
      <w:r>
        <w:separator/>
      </w:r>
    </w:p>
  </w:footnote>
  <w:footnote w:type="continuationSeparator" w:id="0">
    <w:p w14:paraId="7725ADF3" w14:textId="77777777" w:rsidR="00906D52" w:rsidRDefault="00906D52" w:rsidP="0090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B955" w14:textId="27CE1068" w:rsidR="00906D52" w:rsidRDefault="00906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6CF7C" w14:textId="27583462" w:rsidR="00906D52" w:rsidRDefault="00906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101A4" w14:textId="57BDCF7F" w:rsidR="00906D52" w:rsidRDefault="00906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3"/>
    <w:rsid w:val="004F5323"/>
    <w:rsid w:val="005370FF"/>
    <w:rsid w:val="00592FA4"/>
    <w:rsid w:val="005A0705"/>
    <w:rsid w:val="006243F9"/>
    <w:rsid w:val="006B7760"/>
    <w:rsid w:val="00906D52"/>
    <w:rsid w:val="009F60F2"/>
    <w:rsid w:val="00AB3422"/>
    <w:rsid w:val="00E471AF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A9AF80D"/>
  <w15:chartTrackingRefBased/>
  <w15:docId w15:val="{8952A813-6884-42B8-B35D-719C490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52"/>
  </w:style>
  <w:style w:type="paragraph" w:styleId="Footer">
    <w:name w:val="footer"/>
    <w:basedOn w:val="Normal"/>
    <w:link w:val="FooterChar"/>
    <w:uiPriority w:val="99"/>
    <w:unhideWhenUsed/>
    <w:rsid w:val="0090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305196F12343A1845C2C8DF3AEAD" ma:contentTypeVersion="15" ma:contentTypeDescription="Create a new document." ma:contentTypeScope="" ma:versionID="417590ec27d7e36d590c36776942803e">
  <xsd:schema xmlns:xsd="http://www.w3.org/2001/XMLSchema" xmlns:xs="http://www.w3.org/2001/XMLSchema" xmlns:p="http://schemas.microsoft.com/office/2006/metadata/properties" xmlns:ns3="71eafb5c-e089-42d1-ac3e-5e1a0b2dc9bf" xmlns:ns4="196a68d0-f8e3-4b1f-8f69-8e1986425f76" targetNamespace="http://schemas.microsoft.com/office/2006/metadata/properties" ma:root="true" ma:fieldsID="ddff0f2a1d60cfb2e0c652ec1d52b31e" ns3:_="" ns4:_="">
    <xsd:import namespace="71eafb5c-e089-42d1-ac3e-5e1a0b2dc9bf"/>
    <xsd:import namespace="196a68d0-f8e3-4b1f-8f69-8e1986425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afb5c-e089-42d1-ac3e-5e1a0b2dc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a68d0-f8e3-4b1f-8f69-8e1986425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eafb5c-e089-42d1-ac3e-5e1a0b2dc9bf" xsi:nil="true"/>
  </documentManagement>
</p:properties>
</file>

<file path=customXml/itemProps1.xml><?xml version="1.0" encoding="utf-8"?>
<ds:datastoreItem xmlns:ds="http://schemas.openxmlformats.org/officeDocument/2006/customXml" ds:itemID="{F268C035-7D43-444C-BA76-BD2721B2A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93193-6F5C-4A4D-BBD3-9DC377A6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afb5c-e089-42d1-ac3e-5e1a0b2dc9bf"/>
    <ds:schemaRef ds:uri="196a68d0-f8e3-4b1f-8f69-8e198642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E4EF8-8274-420B-92C9-7802D094B925}">
  <ds:schemaRefs>
    <ds:schemaRef ds:uri="196a68d0-f8e3-4b1f-8f69-8e1986425f7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71eafb5c-e089-42d1-ac3e-5e1a0b2dc9b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Andrew</dc:creator>
  <cp:keywords/>
  <dc:description/>
  <cp:lastModifiedBy>Jenkins, Andrew</cp:lastModifiedBy>
  <cp:revision>5</cp:revision>
  <dcterms:created xsi:type="dcterms:W3CDTF">2024-09-10T13:18:00Z</dcterms:created>
  <dcterms:modified xsi:type="dcterms:W3CDTF">2024-09-10T17:18:00Z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0x010100CA2E305196F12343A1845C2C8DF3AEAD</vt:lpwstr>
  </property>
</Properties>
</file>